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89FDD" w14:textId="1725C6CC" w:rsidR="00C24118" w:rsidRDefault="00A3677B" w:rsidP="00C24118">
      <w:r>
        <w:t>1.</w:t>
      </w:r>
      <w:r w:rsidR="00C24118">
        <w:t>Summarized Introduction</w:t>
      </w:r>
    </w:p>
    <w:p w14:paraId="4218B34A" w14:textId="6D5AE2FD" w:rsidR="00C24118" w:rsidRDefault="00C24118" w:rsidP="00C24118">
      <w:r>
        <w:t>A Crop Detection System uses computer technology to identify crops automatically from images. Many farmers check crops manually, which is slow and sometimes incorrect. As farms grow larger, it becomes difficult to monitor crops by hand. A crop detection system helps detect crops quickly and accurately, making farm work easier and more efficient</w:t>
      </w:r>
      <w:r w:rsidR="00A3677B">
        <w:t>.</w:t>
      </w:r>
    </w:p>
    <w:p w14:paraId="2C8DE255" w14:textId="43E7E56F" w:rsidR="00C24118" w:rsidRDefault="00C24118" w:rsidP="00C24118">
      <w:r>
        <w:t xml:space="preserve"> 2. Clear Summarized Problem Statemen</w:t>
      </w:r>
      <w:r w:rsidR="00A3677B">
        <w:t>t</w:t>
      </w:r>
    </w:p>
    <w:p w14:paraId="064B677C" w14:textId="7CADA5F2" w:rsidR="00C24118" w:rsidRDefault="00C24118" w:rsidP="00C24118">
      <w:r>
        <w:t>Farmers do not have a reliable system to identify crops automatically. They spend a lot of time checking crops manually, which leads to delays and mistakes. Without an automated system, it becomes hard to manage large farms and make timely decision</w:t>
      </w:r>
      <w:r w:rsidR="00507D75">
        <w:t>.</w:t>
      </w:r>
    </w:p>
    <w:p w14:paraId="1097DFE8" w14:textId="5AA5DF93" w:rsidR="00C24118" w:rsidRDefault="00214E37" w:rsidP="00C24118">
      <w:r>
        <w:t>3</w:t>
      </w:r>
      <w:r w:rsidR="00C24118">
        <w:t>. Clear Summarized Gap</w:t>
      </w:r>
    </w:p>
    <w:p w14:paraId="2D7573B7" w14:textId="2BFF5BF9" w:rsidR="00C24118" w:rsidRDefault="00C24118" w:rsidP="00C24118">
      <w:r>
        <w:t xml:space="preserve">Most existing crop detection tools are not very accurate and struggle with unclear images, overlapping plants, or similar-looking crops. Many systems are also slow and do not work in real time. </w:t>
      </w:r>
    </w:p>
    <w:p w14:paraId="0DE5024F" w14:textId="77777777" w:rsidR="00C24118" w:rsidRDefault="00C24118" w:rsidP="00C24118">
      <w:r>
        <w:t xml:space="preserve"> 4. Clear Summarized Objectives</w:t>
      </w:r>
    </w:p>
    <w:p w14:paraId="25964779" w14:textId="77777777" w:rsidR="00C24118" w:rsidRDefault="00C24118" w:rsidP="00C24118">
      <w:r>
        <w:t>Main Objective</w:t>
      </w:r>
    </w:p>
    <w:p w14:paraId="1140BE55" w14:textId="77777777" w:rsidR="00C24118" w:rsidRDefault="00C24118" w:rsidP="00C24118">
      <w:r>
        <w:t>To develop a simple and accurate Crop Detection System that can automatically identify different crops.</w:t>
      </w:r>
    </w:p>
    <w:p w14:paraId="7BD28064" w14:textId="77777777" w:rsidR="00C24118" w:rsidRDefault="00C24118" w:rsidP="00C24118">
      <w:r>
        <w:t>Specific Objectives</w:t>
      </w:r>
    </w:p>
    <w:p w14:paraId="55948166" w14:textId="77777777" w:rsidR="00C24118" w:rsidRDefault="00C24118" w:rsidP="00C24118">
      <w:r>
        <w:t>1. To detect different types of crops using an improved deep-learning model</w:t>
      </w:r>
    </w:p>
    <w:p w14:paraId="3D3516AC" w14:textId="77777777" w:rsidR="00C24118" w:rsidRDefault="00C24118" w:rsidP="00C24118">
      <w:r>
        <w:t>2. To increase the accuracy of crop detection in real farming conditions.</w:t>
      </w:r>
    </w:p>
    <w:p w14:paraId="38B39E8D" w14:textId="77777777" w:rsidR="00C24118" w:rsidRDefault="00C24118" w:rsidP="00C24118">
      <w:r>
        <w:t>3. To process crop images quickly so farmers can get results in real time.</w:t>
      </w:r>
    </w:p>
    <w:p w14:paraId="5DD6476F" w14:textId="77777777" w:rsidR="00C24118" w:rsidRDefault="00C24118">
      <w:r>
        <w:t>4. To reduce manual work and help farmers make better decisions.</w:t>
      </w:r>
    </w:p>
    <w:sectPr w:rsidR="00C2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18"/>
    <w:rsid w:val="00214E37"/>
    <w:rsid w:val="00507D75"/>
    <w:rsid w:val="00A3677B"/>
    <w:rsid w:val="00C2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2E26D"/>
  <w15:chartTrackingRefBased/>
  <w15:docId w15:val="{55DE10E6-F6E5-CC4F-AB75-C7224C55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venance3151@gmail.com</dc:creator>
  <cp:keywords/>
  <dc:description/>
  <cp:lastModifiedBy>venance3151@gmail.com</cp:lastModifiedBy>
  <cp:revision>2</cp:revision>
  <dcterms:created xsi:type="dcterms:W3CDTF">2025-12-12T05:57:00Z</dcterms:created>
  <dcterms:modified xsi:type="dcterms:W3CDTF">2025-12-12T05:57:00Z</dcterms:modified>
</cp:coreProperties>
</file>